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76" w:rsidRPr="005712C7" w:rsidRDefault="00E50F76" w:rsidP="00E50F76">
      <w:pPr>
        <w:jc w:val="center"/>
        <w:rPr>
          <w:sz w:val="32"/>
        </w:rPr>
      </w:pPr>
      <w:r w:rsidRPr="005712C7">
        <w:rPr>
          <w:sz w:val="32"/>
        </w:rPr>
        <w:t>MATA GUJRI PUBLIC SCHOOL, AMIPUR (GURDASPUR)</w:t>
      </w:r>
    </w:p>
    <w:p w:rsidR="00E50F76" w:rsidRDefault="00E50F76" w:rsidP="00E50F76">
      <w:pPr>
        <w:ind w:left="4320" w:firstLine="720"/>
        <w:rPr>
          <w:sz w:val="28"/>
        </w:rPr>
      </w:pPr>
      <w:r>
        <w:rPr>
          <w:sz w:val="28"/>
        </w:rPr>
        <w:t>Affiliated to CBSE – 1630607</w:t>
      </w:r>
    </w:p>
    <w:p w:rsidR="00E50F76" w:rsidRDefault="00E50F76" w:rsidP="00E50F76">
      <w:pPr>
        <w:ind w:left="4320" w:firstLine="720"/>
        <w:rPr>
          <w:sz w:val="28"/>
        </w:rPr>
      </w:pPr>
      <w:r w:rsidRPr="005712C7">
        <w:rPr>
          <w:sz w:val="28"/>
        </w:rPr>
        <w:t>TEACHER</w:t>
      </w:r>
      <w:r>
        <w:rPr>
          <w:sz w:val="28"/>
        </w:rPr>
        <w:t xml:space="preserve">/ STAFF </w:t>
      </w:r>
      <w:r w:rsidRPr="005712C7">
        <w:rPr>
          <w:sz w:val="28"/>
        </w:rPr>
        <w:t>DETAIL</w:t>
      </w:r>
    </w:p>
    <w:tbl>
      <w:tblPr>
        <w:tblpPr w:leftFromText="180" w:rightFromText="180" w:vertAnchor="page" w:horzAnchor="margin" w:tblpY="1831"/>
        <w:tblW w:w="13275" w:type="dxa"/>
        <w:tblLook w:val="04A0"/>
      </w:tblPr>
      <w:tblGrid>
        <w:gridCol w:w="883"/>
        <w:gridCol w:w="2054"/>
        <w:gridCol w:w="2985"/>
        <w:gridCol w:w="1718"/>
        <w:gridCol w:w="1876"/>
        <w:gridCol w:w="3759"/>
      </w:tblGrid>
      <w:tr w:rsidR="00E50F76" w:rsidRPr="000B0548" w:rsidTr="00705C98">
        <w:trPr>
          <w:cantSplit/>
          <w:trHeight w:val="18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Sr NO.</w:t>
            </w:r>
          </w:p>
        </w:tc>
        <w:tc>
          <w:tcPr>
            <w:tcW w:w="20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Teachers name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Father/husband name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D.O.B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Designation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Qualification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</w:t>
            </w:r>
          </w:p>
        </w:tc>
        <w:tc>
          <w:tcPr>
            <w:tcW w:w="2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Mrs.Rajbir kaur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S. Amarjit Singh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7/2/1982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Vice Principal (PGT)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MA(Eng) ,BED, PGDCA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Jagjit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S. Harjant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4/3/1979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Senior coordinator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M.A. ,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Madhu Sharma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Tilak Raj Sharma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23-05-1988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M.A.(Eng),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Nanki Devi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Chhajju Ram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3/4/1985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Msc.(Math), Bsc.,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Sharnjit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Chanan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15-03-1993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Msc(Math), B.A,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6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Dalbir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Sukhjinder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10/1/1971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Officiating Principal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Bsc, B.ED, M.A(Pbi.)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7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Mrs.Navneet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Amarjit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28-03-1989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B.A,M.A(Eng),M.A(Pun),B.Ed,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8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Mrs.Manpreet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Manjit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4/2/1992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Msc(Maths),B.ed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9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Mrs.Harjit kAUR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Jaswant singh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3/11/1993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Msc(Chemistry),Bed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Mr.Jatinder Singh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S/O Jarnail singh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5/8/1986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MSC.(Phy)B.ed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Aman Kaur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Thuru Ram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5/11/1990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B.Tech(Chemical)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jashanJOT kaur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13-01-1999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B.SC(MED),Msc(ZOOLOGY)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13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Anuradha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Surinder Kumar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29/05/1982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M.A(Hindi),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Miss Poonam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Navneet Singh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8/10/1998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Bsc(N.M) , Msc(Maths),B.ed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Paras Sehdev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Raj kumar sehdev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7/2/1996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M.com,B.ED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16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Jatinder Kaur(C.S)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Kuldeep Singh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10/2/1985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B.A ,M.A (Pol Sci) ,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17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Gurcharanjit kaur   (Gunia)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Daler Singh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1/6/1998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Bsc(Medical), M.A (English)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18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Baljeet Kaur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Balvir Singh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1/12/1993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PGT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BBA, MBA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19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3C1C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Rajwinder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Kashmir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3/4/1978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B.A, B.ED</w:t>
            </w:r>
          </w:p>
        </w:tc>
      </w:tr>
      <w:tr w:rsidR="00E50F76" w:rsidRPr="000B0548" w:rsidTr="00705C98">
        <w:trPr>
          <w:cantSplit/>
          <w:trHeight w:val="630"/>
        </w:trPr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lastRenderedPageBreak/>
              <w:t>20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Amandeep K bhikhariwal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Gurmeet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11/10/1988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M.A(Punjabi) , B.ED</w:t>
            </w:r>
          </w:p>
        </w:tc>
      </w:tr>
      <w:tr w:rsidR="00E50F76" w:rsidRPr="000B0548" w:rsidTr="00705C98">
        <w:trPr>
          <w:cantSplit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21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Vijay Laxmi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Pardeep Kumar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27-09-1982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M.A(Pbi.),Sanskirat, B.ED, PGDCA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Navjot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Jagdish Chand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31-05-1984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M.A(Pbi.),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23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Amritbir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Paramjit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6/6/1988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B.ED, M.A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24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Manjit Kaur (Rajpura)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Gurmukh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2/1/1982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B.A(Politi. History, Hindi), M.A 0(Hindi),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25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Arti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Anil Sharma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11/1/1983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 (History , hindi,Philosphy), M.A( Hindi)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26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Reena Sharma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Anil Kumar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12/4/1980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BA, MA, B.ed, E.TT,Diploma of Computer Operaor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27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Ravinderjit kaur (Bhakatpur)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Anoop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15-08-1988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MBA , MA, Bed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28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Nipun Sharma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sahil Sharma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10/2/1990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M.A,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29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Kulbir Kaur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Malkeet Singh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31/07/1992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Bsc(Eco) ,B.ED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30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Ranjit Kaur (Gsp)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Gurwinderjit Singh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13/06/1994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B.A , E.TT, B.ED , M.A(Pun)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31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Miss Chetna Sharma (Purowal araian)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Surinder Kumar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22/04/1997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B.Com , M.com (1Year Diploma in Computer )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Navjot Kaur (Mour)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Rashpal Singh  W/O Sandeep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1/1/1994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B.A ,  M.A,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33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Ramanjit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jaspinder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21-06-1989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Msc(com sci) ,MA(Eng)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34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 Ravinder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Kaur (Alisher)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Amritpal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6/7/1990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M.A,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35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Miss Kamia (Gurdaspur)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Rattan Lal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2/1/1995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Bsc(N.M), Msc(Physics),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36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Pinky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Pankaj dogra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2/4/1980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M.A(Hindi,His),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37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Mamta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Thuru Ram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4/3/1998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Bsc(NM),B.Ed,Msc(Maths)</w:t>
            </w:r>
          </w:p>
        </w:tc>
      </w:tr>
      <w:tr w:rsidR="00E50F76" w:rsidRPr="000B0548" w:rsidTr="00705C98">
        <w:trPr>
          <w:cantSplit/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38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Anu Kumari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Naveen Sharma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20-06-1985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B.A,M.A(His),B.Ed</w:t>
            </w:r>
          </w:p>
        </w:tc>
      </w:tr>
      <w:tr w:rsidR="00705C98" w:rsidRPr="000B0548" w:rsidTr="00705C98">
        <w:trPr>
          <w:cantSplit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C98" w:rsidRPr="000B0548" w:rsidRDefault="00705C98" w:rsidP="00705C98">
            <w:pPr>
              <w:rPr>
                <w:rFonts w:asciiTheme="majorHAnsi" w:eastAsia="Times New Roman" w:hAnsiTheme="majorHAnsi"/>
                <w:lang w:bidi="pa-IN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5C98" w:rsidRPr="000B0548" w:rsidRDefault="00705C98" w:rsidP="00705C98">
            <w:pPr>
              <w:rPr>
                <w:rFonts w:asciiTheme="majorHAnsi" w:eastAsia="Times New Roman" w:hAnsiTheme="majorHAnsi"/>
                <w:lang w:bidi="pa-IN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5C98" w:rsidRPr="000B0548" w:rsidRDefault="00705C98" w:rsidP="00705C98">
            <w:pPr>
              <w:rPr>
                <w:rFonts w:asciiTheme="majorHAnsi" w:eastAsia="Times New Roman" w:hAnsiTheme="majorHAnsi"/>
                <w:lang w:bidi="pa-I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5C98" w:rsidRPr="000B0548" w:rsidRDefault="00705C98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5C98" w:rsidRPr="000B0548" w:rsidRDefault="00705C98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5C98" w:rsidRPr="000B0548" w:rsidRDefault="00705C98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lastRenderedPageBreak/>
              <w:t>39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Miss Prabhjot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Harjeet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5/5/1995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M.A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40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Navrneet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Narinder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24-02-1999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Bsc.,BEd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41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Mrs. Bandna Rani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Rakesh jyoti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26-03-19983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Mcs(geo),BEd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42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Mrs.Kulwinder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Jatinder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1/6/1994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Msc(maths),Bed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43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Miss Anjali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Jagjit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1/1/2000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Bsc(N-M),B.ed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44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Nirmala Kumari (DBN)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Naresh Kumar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25-07-1978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 (Hindi , Pili. Sci) ,MA(History), 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45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Miss Simran devi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Amrik singh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20/05/2000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M.com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46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Kamaljit kaur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Daljit singh W/o Gurpreet singh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18-12-1989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 ,Bed.PSTET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47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Navroop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Kanwal Davinder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12/2/2001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BSC,B.Ed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48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Kanwaljit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Gurpal singh  W/o Harpreet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12/5/1986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 ,MSC,MCA(C.S)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49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Mrs.Baljeet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Kashmir Singh W/o Gulab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11/3/2025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 (Pbi.,His)B.ed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Mrs.Vipanjit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Jaswant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28-11-1984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M.A(Pun),PGDCA,Msc(C.S),B.Ed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Sonia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Inderjeet singhW/o Rajesh sharma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5/4/1994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 (Eng),B.Ed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MrsSandeep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Inderjit singhW/o Sunil kumar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26-04-1990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BCA,MSC(IT),B.Ed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Surbhi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Vinod kumar W/o Nitish kumar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13-08-1991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BSC(Bio),Msc(bio),B.Ed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54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Pallavi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Inderjit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22/11/2000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Msc(Physics),b.ed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Simerjeet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Vikram singh D/o Manihar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24/08/1992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BBA,MBA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Meghna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Sukesh kumar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7/12/2001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Bsc(M),B.Ed)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57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Shivani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Bishan Das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24-06-2001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M.com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58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Shubhneet kaur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Jasbir singh  w/o Gurpreet singh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14-10-1995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M.com</w:t>
            </w:r>
          </w:p>
        </w:tc>
      </w:tr>
      <w:tr w:rsidR="00E50F76" w:rsidRPr="000B0548" w:rsidTr="00705C98">
        <w:trPr>
          <w:cantSplit/>
          <w:trHeight w:val="231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59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Tripta bharathri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Ritesh sharma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1/6/1976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Msc(Maths),B.Ed</w:t>
            </w:r>
          </w:p>
          <w:p w:rsidR="00E50F76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</w:p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lastRenderedPageBreak/>
              <w:t>60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Gurpreet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Hardiyal sin</w:t>
            </w:r>
            <w:r>
              <w:rPr>
                <w:rFonts w:asciiTheme="majorHAnsi" w:eastAsia="Times New Roman" w:hAnsiTheme="majorHAnsi"/>
                <w:lang w:bidi="pa-IN"/>
              </w:rPr>
              <w:t>s</w:t>
            </w:r>
            <w:r w:rsidRPr="000B0548">
              <w:rPr>
                <w:rFonts w:asciiTheme="majorHAnsi" w:eastAsia="Times New Roman" w:hAnsiTheme="majorHAnsi"/>
                <w:lang w:bidi="pa-IN"/>
              </w:rPr>
              <w:t>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11/3/2001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BSC(NM),Msc(Maths)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61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Ritu bala(Tattey)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Mohinder pal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14-05-2000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Bcs(NM),B.Ed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62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Lovepreet kaur(Tattle)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Dilbag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29/08/1999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Bsc(NM),B.Ed,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63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Gursharan kaur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Harwinder singhW/o Dhanwant singh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4/1/1995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TGT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 ,B.ED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64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Sunita kumari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Raj kumar W/o Parshotam singh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11/2/1997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B.A(His) ,B.Ed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65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Priyanka sharma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Satish sharmaW/o Mukesh sharma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18-08-1991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 (Hindi),B.Ed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66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Rajwinder kaur(jaura)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Lakhwinder SinghW/o Tajinder singh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13-03-1983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M.A(His)M.Phill,B.Ed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67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Komalpreet kaur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Dilbagh Singh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15-04-1993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B.A, M.A.(history), DCA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68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Renu Bala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Raghbir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10/3/1982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M.A(History), 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69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Baljit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Palwinder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10/4/1987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 , M.A, Bed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70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kuljinder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Amarbir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26-09-1982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M.A, 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71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Manjinder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Sarabjit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15-09-1984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B.A, E.T.T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72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Manjit kaur (Gsp)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Gurminder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21-04-1978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B.ED, M.A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73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Jatinder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Sukhbir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2/2/1987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M.A, 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74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Navneet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Mukhwinder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5/3/1983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M.A(Polsci.) E.T.T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75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Mrs.Ravinderjit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Tajinder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6/3/1984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B.A, M.A(Polsci), E.T.T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76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Saroj Bala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Sachin Kashyap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7/9/1983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Msc(IT), M.A, 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77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Monika Sharma (Rajpura)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Narinder Kumar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27-11-1979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B.A, 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78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Gurmeet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Navjeet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19-02-1983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B.A, M.A(POLSci),PGDCA, Msc.( C. S.), B.Lib.</w:t>
            </w:r>
          </w:p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lastRenderedPageBreak/>
              <w:t>79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Parminder kaur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Harjeet singh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13-1-1988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BA,MA(Punjabi,B.E 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80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Sunita Sharma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Puneet Kumar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2/1/1990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B.A , M.A, B.ED, E.TT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81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Rajdeep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Joginder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28/11/1993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Bsc, 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82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Kuljit kaur (K.K)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Gurjeet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3/2/1988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B.A, M.A (Pbi., History) ,Msc(IT)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83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Jaspreet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Bikramjit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5/7/1988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B.A, M.A , 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84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Palwinder kaur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Sharanjit Singh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16-07-1992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M.A, 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85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Gurjinder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Racchpal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1/8/1978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M.A(PUN),B.ed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86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Priya sharma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Vijay sharma W/o Muneesh kumar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18/03/1992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BCA/MCA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87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Mrs.Baljeet kaur(KSR)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Hardev singhW/O Satnam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10/5/1986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M.SC(C.S),B.Ed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88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Sukhdeep Kaur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Labhdeep Singh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6/3/1992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B.A , M.A , DCA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89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Shallu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Raj kumar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7/2/1981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NTT, PGDCA,BA, Msc.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90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Mr.Sukhwinder singh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S/O Balwinder singh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25-04-1981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Peacheen kala kender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91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 Gurjit singh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S/O Kirtan singh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15-10-1989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 (Music)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92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Neeru Bala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Terath Ram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4/4/1986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B.A, M.A,B.ED, N.TT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93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 Rekha Rani (gsp)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 Raman Kumar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27-08-1982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B.A, M.A ,B.ed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94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Rupinder kaur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Dhian singh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30-07-2000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BCA,Msc (IT)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95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Mandeep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lakhwinder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12/12/1994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BSC(NM),b.ED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96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Pawandeep Kaur(Kotli Shahpur)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Gurwinder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30-05/1995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Bsc(Eco, Maths) , 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97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Kulwant kaur</w:t>
            </w:r>
          </w:p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>
              <w:rPr>
                <w:rFonts w:asciiTheme="majorHAnsi" w:eastAsia="Times New Roman" w:hAnsiTheme="majorHAnsi"/>
                <w:lang w:bidi="pa-IN"/>
              </w:rPr>
              <w:t xml:space="preserve">  </w:t>
            </w:r>
            <w:r w:rsidRPr="000B0548">
              <w:rPr>
                <w:rFonts w:asciiTheme="majorHAnsi" w:eastAsia="Times New Roman" w:hAnsiTheme="majorHAnsi"/>
                <w:lang w:bidi="pa-IN"/>
              </w:rPr>
              <w:t>W/o Daljit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18/08/1986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B.A,M.A,Bed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lastRenderedPageBreak/>
              <w:t>98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Amanjot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Gurjit singh d/o Baldev singh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27-10-1995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 ,PGDCA,B.ED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99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Rajwinder kaur Alisher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 xml:space="preserve">D/O </w:t>
            </w:r>
            <w:r w:rsidRPr="000B0548">
              <w:rPr>
                <w:rFonts w:asciiTheme="majorHAnsi" w:eastAsia="Times New Roman" w:hAnsiTheme="majorHAnsi"/>
                <w:b/>
                <w:bCs/>
                <w:lang w:bidi="pa-IN"/>
              </w:rPr>
              <w:t>Gurman</w:t>
            </w:r>
            <w:r w:rsidRPr="000B0548">
              <w:rPr>
                <w:rFonts w:asciiTheme="majorHAnsi" w:eastAsia="Times New Roman" w:hAnsiTheme="majorHAnsi"/>
                <w:lang w:bidi="pa-IN"/>
              </w:rPr>
              <w:t xml:space="preserve"> singh W/O Jasbir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30-09-1992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M.A,B.ED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 w:cs="Calibri"/>
                <w:lang w:bidi="pa-IN"/>
              </w:rPr>
            </w:pPr>
            <w:r w:rsidRPr="000B0548">
              <w:rPr>
                <w:rFonts w:asciiTheme="majorHAnsi" w:eastAsia="Times New Roman" w:hAnsiTheme="majorHAnsi" w:cs="Calibri"/>
                <w:lang w:bidi="pa-IN"/>
              </w:rPr>
              <w:t>Miss Jeevan Jyoti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 w:cs="Calibri"/>
                <w:lang w:bidi="pa-IN"/>
              </w:rPr>
            </w:pPr>
            <w:r w:rsidRPr="000B0548">
              <w:rPr>
                <w:rFonts w:asciiTheme="majorHAnsi" w:eastAsia="Times New Roman" w:hAnsiTheme="majorHAnsi" w:cs="Calibri"/>
                <w:lang w:bidi="pa-IN"/>
              </w:rPr>
              <w:t>D/o Dharam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 w:cs="Calibri"/>
                <w:lang w:bidi="pa-IN"/>
              </w:rPr>
            </w:pPr>
            <w:r w:rsidRPr="000B0548">
              <w:rPr>
                <w:rFonts w:asciiTheme="majorHAnsi" w:eastAsia="Times New Roman" w:hAnsiTheme="majorHAnsi" w:cs="Calibri"/>
                <w:lang w:bidi="pa-IN"/>
              </w:rPr>
              <w:t>24-06-1997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 w:cs="Calibri"/>
                <w:lang w:bidi="pa-IN"/>
              </w:rPr>
            </w:pPr>
            <w:r w:rsidRPr="000B0548">
              <w:rPr>
                <w:rFonts w:asciiTheme="majorHAnsi" w:eastAsia="Times New Roman" w:hAnsiTheme="majorHAnsi" w:cs="Calibr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 w:cs="Calibri"/>
                <w:lang w:bidi="pa-IN"/>
              </w:rPr>
            </w:pPr>
            <w:r w:rsidRPr="000B0548">
              <w:rPr>
                <w:rFonts w:asciiTheme="majorHAnsi" w:eastAsia="Times New Roman" w:hAnsiTheme="majorHAnsi" w:cs="Calibri"/>
                <w:lang w:bidi="pa-IN"/>
              </w:rPr>
              <w:t>B.A,B.ed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101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 w:cs="Calibri"/>
                <w:lang w:bidi="pa-IN"/>
              </w:rPr>
            </w:pPr>
            <w:r w:rsidRPr="000B0548">
              <w:rPr>
                <w:rFonts w:asciiTheme="majorHAnsi" w:eastAsia="Times New Roman" w:hAnsiTheme="majorHAnsi" w:cs="Calibri"/>
                <w:lang w:bidi="pa-IN"/>
              </w:rPr>
              <w:t>Miss Harpreet kaur(Chor sidwan)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 w:cs="Calibri"/>
                <w:lang w:bidi="pa-IN"/>
              </w:rPr>
            </w:pPr>
            <w:r w:rsidRPr="000B0548">
              <w:rPr>
                <w:rFonts w:asciiTheme="majorHAnsi" w:eastAsia="Times New Roman" w:hAnsiTheme="majorHAnsi" w:cs="Calibri"/>
                <w:lang w:bidi="pa-IN"/>
              </w:rPr>
              <w:t>D/o Bhagwan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 w:cs="Calibri"/>
                <w:lang w:bidi="pa-IN"/>
              </w:rPr>
            </w:pPr>
            <w:r w:rsidRPr="000B0548">
              <w:rPr>
                <w:rFonts w:asciiTheme="majorHAnsi" w:eastAsia="Times New Roman" w:hAnsiTheme="majorHAnsi" w:cs="Calibri"/>
                <w:lang w:bidi="pa-IN"/>
              </w:rPr>
              <w:t>1/5/2002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 w:cs="Calibri"/>
                <w:lang w:bidi="pa-IN"/>
              </w:rPr>
            </w:pPr>
            <w:r w:rsidRPr="000B0548">
              <w:rPr>
                <w:rFonts w:asciiTheme="majorHAnsi" w:eastAsia="Times New Roman" w:hAnsiTheme="majorHAnsi" w:cs="Calibri"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 w:cs="Calibri"/>
                <w:lang w:bidi="pa-IN"/>
              </w:rPr>
            </w:pPr>
            <w:r w:rsidRPr="000B0548">
              <w:rPr>
                <w:rFonts w:asciiTheme="majorHAnsi" w:eastAsia="Times New Roman" w:hAnsiTheme="majorHAnsi" w:cs="Calibri"/>
                <w:lang w:bidi="pa-IN"/>
              </w:rPr>
              <w:t>B.A,,M.A (english)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102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MrsPalwinder kaur (Amipur)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Rashpal Singh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27/08/1999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PRT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Bsc(N.M), B.Ed ,Msc(MATHS)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103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Neha Abrol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Ashwani Kumar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27/02/1995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Bsc(Eco.), Msc       ( Maths)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104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Mrs. Ranju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Narinder Bhalla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29-03-1985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MBA(Banking and Finance)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105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Rajwinder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Lakhwinder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1/1/1995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Bsc (economics), Msc.( Maths) , 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106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Alka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Yogeshwar Sehdev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1/10/1977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107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Manpreet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Sharnjit Singh  D/O Jaswinder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12/4/1998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Bsc(N.M)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108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S. Harpreet Singh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S/O Mukhan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11/11/1995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PTI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B.P.E(3 year), B.P.L(2year)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109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Amandeep Kaur Saini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Pawan Saini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16-12-1986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LIB…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PGDCA,M.sc(IT). B.Lib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110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Parveena Chandan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Shalinder Dogra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22-07-1980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ATL Instructor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Msc.(IT), M.A(Hindi) , PGDCA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111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Davinderjit                                                                                                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Harminder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12/1/1971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Lib…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B.A, M.Lib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Ritu Singh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Varinder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15-09-1984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Art ang craft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M.A, B.ED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113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Alka Kumari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Tersem Raj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15-04-1982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PTI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M.A, B.ED, PGDCA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114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Mr. Mandeep Kumar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S/O Chaman Lal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15-12-1982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Computer Operator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Msc.(IT), PGDCA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115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Navneet Kaur (gsp2)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Talwinder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5/8/1987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Accountant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B.A,PGDCA, MSC (IT), MCA</w:t>
            </w:r>
          </w:p>
        </w:tc>
      </w:tr>
      <w:tr w:rsidR="00E50F76" w:rsidRPr="000B0548" w:rsidTr="00705C98">
        <w:trPr>
          <w:trHeight w:val="40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Harpreet kaur (Attari)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Satwant Singh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25/01/1995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ACCOUNTANT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BCA, Msc (Cs)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117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Harpreet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Jagdeep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10/10/1984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GNM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G.N.M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lastRenderedPageBreak/>
              <w:t>118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Ravinder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Lovepreet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14-04-1990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Wellness and counsellor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M.A(Eco),Bed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119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Pardeep kaur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Ranjit Singh W/o Navjot singh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27/03/1994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ASL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BCA,MSC(NPD),ISBA AND IBM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 Kirandip Kaur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Harpreet Singh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15/02/1888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Projector Operator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B.A, PGDCA. MBA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121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MEENAKSHI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W/O AJAY KUMAR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24/08/1990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BCA, MBA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122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Mrs.Poonam sharma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Jugal Kishor sharma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5/9/1987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M.A (Hindi)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jasdeep kaur(Dugri)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Mukhtiar singh W/o Pritpal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11/11/1998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Bsc(Agri),DCA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124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.Priya (Hayat nagar gsp)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Gurpreet singh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23-02-1988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125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Mrs. Saroj Bala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W/O Rajinder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23-04-1987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B.A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126</w:t>
            </w:r>
          </w:p>
        </w:tc>
        <w:tc>
          <w:tcPr>
            <w:tcW w:w="2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Miss Jatinder Kaur      ( Joian)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D/O Balbir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5/3/1999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i/>
                <w:iCs/>
                <w:lang w:bidi="pa-IN"/>
              </w:rPr>
            </w:pPr>
            <w:r w:rsidRPr="000B0548">
              <w:rPr>
                <w:rFonts w:asciiTheme="majorHAnsi" w:eastAsia="Times New Roman" w:hAnsiTheme="majorHAnsi"/>
                <w:i/>
                <w:iCs/>
                <w:lang w:bidi="pa-IN"/>
              </w:rPr>
              <w:t>Bsc(Medical)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127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Neha (Ghurala)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Harbhajan singh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27-11-1998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B.com,Mcom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128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Miss Gagandeep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Kulwinder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3/2/2001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Bsc(m),Msc(Botany)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129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GAGANPREET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Sarwan singh w/o Veer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12/5/1998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M.A(PBI)</w:t>
            </w:r>
          </w:p>
        </w:tc>
      </w:tr>
      <w:tr w:rsidR="00E50F76" w:rsidRPr="000B0548" w:rsidTr="00705C98">
        <w:trPr>
          <w:trHeight w:val="18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130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Mrs Sukhmanpreet kaur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D/o Balkar singh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9/11/1996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NTT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0F76" w:rsidRPr="000B0548" w:rsidRDefault="00E50F76" w:rsidP="00705C98">
            <w:pPr>
              <w:rPr>
                <w:rFonts w:asciiTheme="majorHAnsi" w:eastAsia="Times New Roman" w:hAnsiTheme="majorHAnsi"/>
                <w:lang w:bidi="pa-IN"/>
              </w:rPr>
            </w:pPr>
            <w:r w:rsidRPr="000B0548">
              <w:rPr>
                <w:rFonts w:asciiTheme="majorHAnsi" w:eastAsia="Times New Roman" w:hAnsiTheme="majorHAnsi"/>
                <w:lang w:bidi="pa-IN"/>
              </w:rPr>
              <w:t>B.Com</w:t>
            </w:r>
          </w:p>
        </w:tc>
      </w:tr>
    </w:tbl>
    <w:p w:rsidR="00E50F76" w:rsidRDefault="00E50F76" w:rsidP="000034B7">
      <w:pPr>
        <w:rPr>
          <w:sz w:val="28"/>
        </w:rPr>
      </w:pPr>
    </w:p>
    <w:p w:rsidR="007E13BC" w:rsidRDefault="007E13BC" w:rsidP="000B0548">
      <w:pPr>
        <w:rPr>
          <w:rFonts w:asciiTheme="majorHAnsi" w:hAnsiTheme="majorHAnsi"/>
        </w:rPr>
      </w:pPr>
    </w:p>
    <w:p w:rsidR="00E50F76" w:rsidRPr="000B0548" w:rsidRDefault="00E50F76" w:rsidP="000B0548">
      <w:pPr>
        <w:rPr>
          <w:rFonts w:asciiTheme="majorHAnsi" w:hAnsiTheme="majorHAnsi"/>
        </w:rPr>
      </w:pPr>
    </w:p>
    <w:sectPr w:rsidR="00E50F76" w:rsidRPr="000B0548" w:rsidSect="00D63C1C">
      <w:pgSz w:w="15840" w:h="12240" w:orient="landscape"/>
      <w:pgMar w:top="568" w:right="1440" w:bottom="1440" w:left="1440" w:header="708" w:footer="708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279" w:rsidRDefault="00226279" w:rsidP="005B5B03">
      <w:r>
        <w:separator/>
      </w:r>
    </w:p>
  </w:endnote>
  <w:endnote w:type="continuationSeparator" w:id="1">
    <w:p w:rsidR="00226279" w:rsidRDefault="00226279" w:rsidP="005B5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279" w:rsidRDefault="00226279" w:rsidP="005B5B03">
      <w:r>
        <w:separator/>
      </w:r>
    </w:p>
  </w:footnote>
  <w:footnote w:type="continuationSeparator" w:id="1">
    <w:p w:rsidR="00226279" w:rsidRDefault="00226279" w:rsidP="005B5B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7211"/>
    <w:rsid w:val="000034B7"/>
    <w:rsid w:val="000550D0"/>
    <w:rsid w:val="00060128"/>
    <w:rsid w:val="000B0548"/>
    <w:rsid w:val="00226279"/>
    <w:rsid w:val="003F45D1"/>
    <w:rsid w:val="00426663"/>
    <w:rsid w:val="005B5B03"/>
    <w:rsid w:val="005D7560"/>
    <w:rsid w:val="00705C98"/>
    <w:rsid w:val="00785CDD"/>
    <w:rsid w:val="007B6AD2"/>
    <w:rsid w:val="007C05B1"/>
    <w:rsid w:val="007E13BC"/>
    <w:rsid w:val="00AD393D"/>
    <w:rsid w:val="00D63C1C"/>
    <w:rsid w:val="00DB2A4F"/>
    <w:rsid w:val="00E50F76"/>
    <w:rsid w:val="00F3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4B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4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4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4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4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4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4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4B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4B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4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B5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B03"/>
  </w:style>
  <w:style w:type="paragraph" w:styleId="Footer">
    <w:name w:val="footer"/>
    <w:basedOn w:val="Normal"/>
    <w:link w:val="FooterChar"/>
    <w:uiPriority w:val="99"/>
    <w:semiHidden/>
    <w:unhideWhenUsed/>
    <w:rsid w:val="005B5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B03"/>
  </w:style>
  <w:style w:type="character" w:customStyle="1" w:styleId="Heading1Char">
    <w:name w:val="Heading 1 Char"/>
    <w:basedOn w:val="DefaultParagraphFont"/>
    <w:link w:val="Heading1"/>
    <w:uiPriority w:val="9"/>
    <w:rsid w:val="000034B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4B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4B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034B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4B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4B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4B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4B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4B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4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34B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4B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034B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034B7"/>
    <w:rPr>
      <w:b/>
      <w:bCs/>
    </w:rPr>
  </w:style>
  <w:style w:type="character" w:styleId="Emphasis">
    <w:name w:val="Emphasis"/>
    <w:basedOn w:val="DefaultParagraphFont"/>
    <w:uiPriority w:val="20"/>
    <w:qFormat/>
    <w:rsid w:val="000034B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034B7"/>
    <w:rPr>
      <w:szCs w:val="32"/>
    </w:rPr>
  </w:style>
  <w:style w:type="paragraph" w:styleId="ListParagraph">
    <w:name w:val="List Paragraph"/>
    <w:basedOn w:val="Normal"/>
    <w:uiPriority w:val="34"/>
    <w:qFormat/>
    <w:rsid w:val="000034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34B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034B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4B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4B7"/>
    <w:rPr>
      <w:b/>
      <w:i/>
      <w:sz w:val="24"/>
    </w:rPr>
  </w:style>
  <w:style w:type="character" w:styleId="SubtleEmphasis">
    <w:name w:val="Subtle Emphasis"/>
    <w:uiPriority w:val="19"/>
    <w:qFormat/>
    <w:rsid w:val="000034B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034B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034B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034B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034B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4B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E50F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F76"/>
    <w:rPr>
      <w:color w:val="800080"/>
      <w:u w:val="single"/>
    </w:rPr>
  </w:style>
  <w:style w:type="paragraph" w:customStyle="1" w:styleId="font5">
    <w:name w:val="font5"/>
    <w:basedOn w:val="Normal"/>
    <w:rsid w:val="00E50F7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2"/>
      <w:szCs w:val="22"/>
      <w:lang w:bidi="pa-IN"/>
    </w:rPr>
  </w:style>
  <w:style w:type="paragraph" w:customStyle="1" w:styleId="font6">
    <w:name w:val="font6"/>
    <w:basedOn w:val="Normal"/>
    <w:rsid w:val="00E50F76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2"/>
      <w:szCs w:val="22"/>
      <w:lang w:bidi="pa-IN"/>
    </w:rPr>
  </w:style>
  <w:style w:type="paragraph" w:customStyle="1" w:styleId="xl63">
    <w:name w:val="xl63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64">
    <w:name w:val="xl64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65">
    <w:name w:val="xl65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sz w:val="16"/>
      <w:szCs w:val="16"/>
      <w:lang w:bidi="pa-IN"/>
    </w:rPr>
  </w:style>
  <w:style w:type="paragraph" w:customStyle="1" w:styleId="xl66">
    <w:name w:val="xl66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67">
    <w:name w:val="xl67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68">
    <w:name w:val="xl68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69">
    <w:name w:val="xl69"/>
    <w:basedOn w:val="Normal"/>
    <w:rsid w:val="00E50F7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pa-IN"/>
    </w:rPr>
  </w:style>
  <w:style w:type="paragraph" w:customStyle="1" w:styleId="xl70">
    <w:name w:val="xl70"/>
    <w:basedOn w:val="Normal"/>
    <w:rsid w:val="00E50F7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pa-IN"/>
    </w:rPr>
  </w:style>
  <w:style w:type="paragraph" w:customStyle="1" w:styleId="xl71">
    <w:name w:val="xl71"/>
    <w:basedOn w:val="Normal"/>
    <w:rsid w:val="00E50F7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pa-IN"/>
    </w:rPr>
  </w:style>
  <w:style w:type="paragraph" w:customStyle="1" w:styleId="xl72">
    <w:name w:val="xl72"/>
    <w:basedOn w:val="Normal"/>
    <w:rsid w:val="00E50F7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pa-IN"/>
    </w:rPr>
  </w:style>
  <w:style w:type="paragraph" w:customStyle="1" w:styleId="xl73">
    <w:name w:val="xl73"/>
    <w:basedOn w:val="Normal"/>
    <w:rsid w:val="00E50F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74">
    <w:name w:val="xl74"/>
    <w:basedOn w:val="Normal"/>
    <w:rsid w:val="00E50F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pa-IN"/>
    </w:rPr>
  </w:style>
  <w:style w:type="paragraph" w:customStyle="1" w:styleId="xl75">
    <w:name w:val="xl75"/>
    <w:basedOn w:val="Normal"/>
    <w:rsid w:val="00E50F76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bidi="pa-IN"/>
    </w:rPr>
  </w:style>
  <w:style w:type="paragraph" w:customStyle="1" w:styleId="xl76">
    <w:name w:val="xl76"/>
    <w:basedOn w:val="Normal"/>
    <w:rsid w:val="00E50F7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pa-IN"/>
    </w:rPr>
  </w:style>
  <w:style w:type="paragraph" w:customStyle="1" w:styleId="xl77">
    <w:name w:val="xl77"/>
    <w:basedOn w:val="Normal"/>
    <w:rsid w:val="00E50F7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pa-IN"/>
    </w:rPr>
  </w:style>
  <w:style w:type="paragraph" w:customStyle="1" w:styleId="xl78">
    <w:name w:val="xl78"/>
    <w:basedOn w:val="Normal"/>
    <w:rsid w:val="00E50F7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pa-IN"/>
    </w:rPr>
  </w:style>
  <w:style w:type="paragraph" w:customStyle="1" w:styleId="xl79">
    <w:name w:val="xl79"/>
    <w:basedOn w:val="Normal"/>
    <w:rsid w:val="00E50F7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pa-IN"/>
    </w:rPr>
  </w:style>
  <w:style w:type="paragraph" w:customStyle="1" w:styleId="xl80">
    <w:name w:val="xl80"/>
    <w:basedOn w:val="Normal"/>
    <w:rsid w:val="00E50F7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pa-IN"/>
    </w:rPr>
  </w:style>
  <w:style w:type="paragraph" w:customStyle="1" w:styleId="xl81">
    <w:name w:val="xl81"/>
    <w:basedOn w:val="Normal"/>
    <w:rsid w:val="00E50F7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pa-IN"/>
    </w:rPr>
  </w:style>
  <w:style w:type="paragraph" w:customStyle="1" w:styleId="xl82">
    <w:name w:val="xl82"/>
    <w:basedOn w:val="Normal"/>
    <w:rsid w:val="00E50F7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pa-IN"/>
    </w:rPr>
  </w:style>
  <w:style w:type="paragraph" w:customStyle="1" w:styleId="xl83">
    <w:name w:val="xl83"/>
    <w:basedOn w:val="Normal"/>
    <w:rsid w:val="00E50F7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pa-IN"/>
    </w:rPr>
  </w:style>
  <w:style w:type="paragraph" w:customStyle="1" w:styleId="xl84">
    <w:name w:val="xl84"/>
    <w:basedOn w:val="Normal"/>
    <w:rsid w:val="00E50F7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lang w:bidi="pa-IN"/>
    </w:rPr>
  </w:style>
  <w:style w:type="paragraph" w:customStyle="1" w:styleId="xl85">
    <w:name w:val="xl85"/>
    <w:basedOn w:val="Normal"/>
    <w:rsid w:val="00E50F7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lang w:bidi="pa-IN"/>
    </w:rPr>
  </w:style>
  <w:style w:type="paragraph" w:customStyle="1" w:styleId="xl86">
    <w:name w:val="xl86"/>
    <w:basedOn w:val="Normal"/>
    <w:rsid w:val="00E50F7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pa-IN"/>
    </w:rPr>
  </w:style>
  <w:style w:type="paragraph" w:customStyle="1" w:styleId="xl87">
    <w:name w:val="xl87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88">
    <w:name w:val="xl88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89">
    <w:name w:val="xl89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pa-IN"/>
    </w:rPr>
  </w:style>
  <w:style w:type="paragraph" w:customStyle="1" w:styleId="xl90">
    <w:name w:val="xl90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pa-IN"/>
    </w:rPr>
  </w:style>
  <w:style w:type="paragraph" w:customStyle="1" w:styleId="xl91">
    <w:name w:val="xl91"/>
    <w:basedOn w:val="Normal"/>
    <w:rsid w:val="00E50F76"/>
    <w:pP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92">
    <w:name w:val="xl92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pa-IN"/>
    </w:rPr>
  </w:style>
  <w:style w:type="paragraph" w:customStyle="1" w:styleId="xl93">
    <w:name w:val="xl93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pa-IN"/>
    </w:rPr>
  </w:style>
  <w:style w:type="paragraph" w:customStyle="1" w:styleId="xl94">
    <w:name w:val="xl94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95">
    <w:name w:val="xl95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96">
    <w:name w:val="xl96"/>
    <w:basedOn w:val="Normal"/>
    <w:rsid w:val="00E50F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97">
    <w:name w:val="xl97"/>
    <w:basedOn w:val="Normal"/>
    <w:rsid w:val="00E50F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98">
    <w:name w:val="xl98"/>
    <w:basedOn w:val="Normal"/>
    <w:rsid w:val="00E50F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99">
    <w:name w:val="xl99"/>
    <w:basedOn w:val="Normal"/>
    <w:rsid w:val="00E50F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00">
    <w:name w:val="xl100"/>
    <w:basedOn w:val="Normal"/>
    <w:rsid w:val="00E50F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01">
    <w:name w:val="xl101"/>
    <w:basedOn w:val="Normal"/>
    <w:rsid w:val="00E50F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02">
    <w:name w:val="xl102"/>
    <w:basedOn w:val="Normal"/>
    <w:rsid w:val="00E50F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03">
    <w:name w:val="xl103"/>
    <w:basedOn w:val="Normal"/>
    <w:rsid w:val="00E50F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04">
    <w:name w:val="xl104"/>
    <w:basedOn w:val="Normal"/>
    <w:rsid w:val="00E50F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05">
    <w:name w:val="xl105"/>
    <w:basedOn w:val="Normal"/>
    <w:rsid w:val="00E50F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06">
    <w:name w:val="xl106"/>
    <w:basedOn w:val="Normal"/>
    <w:rsid w:val="00E50F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07">
    <w:name w:val="xl107"/>
    <w:basedOn w:val="Normal"/>
    <w:rsid w:val="00E50F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08">
    <w:name w:val="xl108"/>
    <w:basedOn w:val="Normal"/>
    <w:rsid w:val="00E50F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09">
    <w:name w:val="xl109"/>
    <w:basedOn w:val="Normal"/>
    <w:rsid w:val="00E50F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10">
    <w:name w:val="xl110"/>
    <w:basedOn w:val="Normal"/>
    <w:rsid w:val="00E50F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11">
    <w:name w:val="xl111"/>
    <w:basedOn w:val="Normal"/>
    <w:rsid w:val="00E50F76"/>
    <w:pP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12">
    <w:name w:val="xl112"/>
    <w:basedOn w:val="Normal"/>
    <w:rsid w:val="00E50F76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13">
    <w:name w:val="xl113"/>
    <w:basedOn w:val="Normal"/>
    <w:rsid w:val="00E50F76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14">
    <w:name w:val="xl114"/>
    <w:basedOn w:val="Normal"/>
    <w:rsid w:val="00E50F76"/>
    <w:pPr>
      <w:pBdr>
        <w:left w:val="single" w:sz="4" w:space="0" w:color="auto"/>
        <w:bottom w:val="single" w:sz="4" w:space="0" w:color="auto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15">
    <w:name w:val="xl115"/>
    <w:basedOn w:val="Normal"/>
    <w:rsid w:val="00E50F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pa-IN"/>
    </w:rPr>
  </w:style>
  <w:style w:type="paragraph" w:customStyle="1" w:styleId="xl116">
    <w:name w:val="xl116"/>
    <w:basedOn w:val="Normal"/>
    <w:rsid w:val="00E50F76"/>
    <w:pPr>
      <w:pBdr>
        <w:left w:val="single" w:sz="4" w:space="0" w:color="auto"/>
        <w:bottom w:val="single" w:sz="4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pa-IN"/>
    </w:rPr>
  </w:style>
  <w:style w:type="paragraph" w:customStyle="1" w:styleId="xl117">
    <w:name w:val="xl117"/>
    <w:basedOn w:val="Normal"/>
    <w:rsid w:val="00E50F76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lang w:bidi="pa-IN"/>
    </w:rPr>
  </w:style>
  <w:style w:type="paragraph" w:customStyle="1" w:styleId="xl118">
    <w:name w:val="xl118"/>
    <w:basedOn w:val="Normal"/>
    <w:rsid w:val="00E50F76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19">
    <w:name w:val="xl119"/>
    <w:basedOn w:val="Normal"/>
    <w:rsid w:val="00E50F76"/>
    <w:pPr>
      <w:pBdr>
        <w:top w:val="single" w:sz="8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20">
    <w:name w:val="xl120"/>
    <w:basedOn w:val="Normal"/>
    <w:rsid w:val="00E50F76"/>
    <w:pPr>
      <w:pBdr>
        <w:top w:val="single" w:sz="8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21">
    <w:name w:val="xl121"/>
    <w:basedOn w:val="Normal"/>
    <w:rsid w:val="00E50F7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pa-IN"/>
    </w:rPr>
  </w:style>
  <w:style w:type="paragraph" w:customStyle="1" w:styleId="xl122">
    <w:name w:val="xl122"/>
    <w:basedOn w:val="Normal"/>
    <w:rsid w:val="00E50F7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lang w:bidi="pa-IN"/>
    </w:rPr>
  </w:style>
  <w:style w:type="paragraph" w:customStyle="1" w:styleId="xl123">
    <w:name w:val="xl123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24">
    <w:name w:val="xl124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bidi="pa-IN"/>
    </w:rPr>
  </w:style>
  <w:style w:type="paragraph" w:customStyle="1" w:styleId="xl125">
    <w:name w:val="xl125"/>
    <w:basedOn w:val="Normal"/>
    <w:rsid w:val="00E50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i/>
      <w:iCs/>
      <w:sz w:val="16"/>
      <w:szCs w:val="16"/>
      <w:lang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73EB-F937-4221-8F68-7C0DFC97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Khanna Computer</dc:creator>
  <cp:lastModifiedBy>Khanna Computer</cp:lastModifiedBy>
  <cp:revision>8</cp:revision>
  <dcterms:created xsi:type="dcterms:W3CDTF">2026-05-19T06:55:00Z</dcterms:created>
  <dcterms:modified xsi:type="dcterms:W3CDTF">2026-05-19T08:13:00Z</dcterms:modified>
</cp:coreProperties>
</file>